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44" w:rsidRDefault="006E5644" w:rsidP="006E5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44" w:rsidRDefault="006E5644" w:rsidP="006E5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44" w:rsidRDefault="006E5644" w:rsidP="006E5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44" w:rsidRDefault="006E5644" w:rsidP="006E56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E5644" w:rsidRPr="008666FD" w:rsidRDefault="006E5644" w:rsidP="006E56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644" w:rsidRPr="007C3F52" w:rsidRDefault="006E5644" w:rsidP="006E5644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РАСПОРЯЖЕНИЕ</w:t>
      </w:r>
    </w:p>
    <w:p w:rsidR="006E5644" w:rsidRPr="008666FD" w:rsidRDefault="006E5644" w:rsidP="006E56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6FD">
        <w:rPr>
          <w:rFonts w:ascii="Times New Roman" w:hAnsi="Times New Roman"/>
          <w:b/>
          <w:sz w:val="24"/>
          <w:szCs w:val="24"/>
        </w:rPr>
        <w:t>АДМИНИСТРАЦИИ СЕЛЬСКО</w:t>
      </w:r>
      <w:r w:rsidR="00E61AA5">
        <w:rPr>
          <w:rFonts w:ascii="Times New Roman" w:hAnsi="Times New Roman"/>
          <w:b/>
          <w:sz w:val="24"/>
          <w:szCs w:val="24"/>
        </w:rPr>
        <w:t>ГО</w:t>
      </w:r>
      <w:r w:rsidRPr="008666FD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E61AA5">
        <w:rPr>
          <w:rFonts w:ascii="Times New Roman" w:hAnsi="Times New Roman"/>
          <w:b/>
          <w:sz w:val="24"/>
          <w:szCs w:val="24"/>
        </w:rPr>
        <w:t>Я</w:t>
      </w:r>
      <w:r w:rsidRPr="008666FD">
        <w:rPr>
          <w:rFonts w:ascii="Times New Roman" w:hAnsi="Times New Roman"/>
          <w:b/>
          <w:sz w:val="24"/>
          <w:szCs w:val="24"/>
        </w:rPr>
        <w:t xml:space="preserve"> АЛАКУРТТИ </w:t>
      </w:r>
    </w:p>
    <w:p w:rsidR="006E5644" w:rsidRDefault="006E5644" w:rsidP="006E56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6FD">
        <w:rPr>
          <w:rFonts w:ascii="Times New Roman" w:hAnsi="Times New Roman"/>
          <w:b/>
          <w:sz w:val="24"/>
          <w:szCs w:val="24"/>
        </w:rPr>
        <w:t>КАНДАЛАКШСКОГО  РАЙОНА</w:t>
      </w:r>
    </w:p>
    <w:p w:rsidR="006E5644" w:rsidRPr="008666FD" w:rsidRDefault="006E5644" w:rsidP="006E56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34"/>
        <w:gridCol w:w="1296"/>
        <w:gridCol w:w="5903"/>
        <w:gridCol w:w="708"/>
        <w:gridCol w:w="1130"/>
      </w:tblGrid>
      <w:tr w:rsidR="006E5644" w:rsidRPr="005411F9" w:rsidTr="0030545E">
        <w:tc>
          <w:tcPr>
            <w:tcW w:w="534" w:type="dxa"/>
            <w:vAlign w:val="bottom"/>
          </w:tcPr>
          <w:p w:rsidR="006E5644" w:rsidRPr="005411F9" w:rsidRDefault="006E5644" w:rsidP="00305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F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6E5644" w:rsidRPr="005411F9" w:rsidRDefault="00E61AA5" w:rsidP="00F4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446E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.12.2014</w:t>
            </w:r>
          </w:p>
        </w:tc>
        <w:tc>
          <w:tcPr>
            <w:tcW w:w="5903" w:type="dxa"/>
            <w:vAlign w:val="bottom"/>
          </w:tcPr>
          <w:p w:rsidR="006E5644" w:rsidRPr="005411F9" w:rsidRDefault="006E5644" w:rsidP="00305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E5644" w:rsidRPr="005411F9" w:rsidRDefault="006E5644" w:rsidP="00305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bottom"/>
          </w:tcPr>
          <w:p w:rsidR="006E5644" w:rsidRPr="00746D77" w:rsidRDefault="003C18B0" w:rsidP="00F4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46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5644" w:rsidRPr="005411F9" w:rsidTr="0030545E">
        <w:tc>
          <w:tcPr>
            <w:tcW w:w="534" w:type="dxa"/>
            <w:vAlign w:val="bottom"/>
          </w:tcPr>
          <w:p w:rsidR="006E5644" w:rsidRPr="005411F9" w:rsidRDefault="006E5644" w:rsidP="00305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:rsidR="006E5644" w:rsidRPr="005411F9" w:rsidRDefault="006E5644" w:rsidP="00305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  <w:vAlign w:val="bottom"/>
          </w:tcPr>
          <w:p w:rsidR="006E5644" w:rsidRPr="005411F9" w:rsidRDefault="006E5644" w:rsidP="00305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E5644" w:rsidRPr="005411F9" w:rsidRDefault="006E5644" w:rsidP="00305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bottom"/>
          </w:tcPr>
          <w:p w:rsidR="006E5644" w:rsidRPr="005411F9" w:rsidRDefault="006E5644" w:rsidP="0030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44" w:rsidRPr="005411F9" w:rsidTr="0030545E">
        <w:tc>
          <w:tcPr>
            <w:tcW w:w="534" w:type="dxa"/>
            <w:vAlign w:val="bottom"/>
          </w:tcPr>
          <w:p w:rsidR="006E5644" w:rsidRPr="005411F9" w:rsidRDefault="006E5644" w:rsidP="00305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6E5644" w:rsidRPr="005411F9" w:rsidRDefault="006E5644" w:rsidP="00305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  <w:vAlign w:val="bottom"/>
          </w:tcPr>
          <w:p w:rsidR="006E5644" w:rsidRPr="005411F9" w:rsidRDefault="006E5644" w:rsidP="00305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E5644" w:rsidRPr="005411F9" w:rsidRDefault="006E5644" w:rsidP="00305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:rsidR="006E5644" w:rsidRPr="005411F9" w:rsidRDefault="006E5644" w:rsidP="0030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475" w:rsidRPr="00B84DA5" w:rsidRDefault="00B02C3D" w:rsidP="0024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DA5">
        <w:rPr>
          <w:rFonts w:ascii="Times New Roman" w:hAnsi="Times New Roman" w:cs="Times New Roman"/>
          <w:b/>
          <w:sz w:val="24"/>
          <w:szCs w:val="24"/>
        </w:rPr>
        <w:t xml:space="preserve">Об ответственных лицах </w:t>
      </w:r>
    </w:p>
    <w:p w:rsidR="00E61AA5" w:rsidRDefault="00E61AA5" w:rsidP="00244B8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5644" w:rsidRDefault="00F446EC" w:rsidP="00E61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взаимодействия с подрядной организацией ФГБУ «Российское энергетическое агентство» выполняющего работу «Разработка комплексного инвестиционного проекта модернизации и повышения энергетической эффективности систем теплоснабжения Мурманской области на 2015-2030 годы»: </w:t>
      </w:r>
      <w:r w:rsidR="00871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644" w:rsidRDefault="006E5644" w:rsidP="00F446E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1AA5">
        <w:rPr>
          <w:rFonts w:ascii="Times New Roman" w:hAnsi="Times New Roman" w:cs="Times New Roman"/>
          <w:sz w:val="24"/>
          <w:szCs w:val="24"/>
        </w:rPr>
        <w:t>Гоменюк Наталь</w:t>
      </w:r>
      <w:r w:rsidR="00F446EC">
        <w:rPr>
          <w:rFonts w:ascii="Times New Roman" w:hAnsi="Times New Roman" w:cs="Times New Roman"/>
          <w:sz w:val="24"/>
          <w:szCs w:val="24"/>
        </w:rPr>
        <w:t>ю</w:t>
      </w:r>
      <w:r w:rsidR="00E61AA5"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="00F446EC">
        <w:rPr>
          <w:rFonts w:ascii="Times New Roman" w:hAnsi="Times New Roman" w:cs="Times New Roman"/>
          <w:sz w:val="24"/>
          <w:szCs w:val="24"/>
        </w:rPr>
        <w:t>у</w:t>
      </w:r>
      <w:r w:rsidR="00E61AA5">
        <w:rPr>
          <w:rFonts w:ascii="Times New Roman" w:hAnsi="Times New Roman" w:cs="Times New Roman"/>
          <w:sz w:val="24"/>
          <w:szCs w:val="24"/>
        </w:rPr>
        <w:t>, директор</w:t>
      </w:r>
      <w:r w:rsidR="00F446EC">
        <w:rPr>
          <w:rFonts w:ascii="Times New Roman" w:hAnsi="Times New Roman" w:cs="Times New Roman"/>
          <w:sz w:val="24"/>
          <w:szCs w:val="24"/>
        </w:rPr>
        <w:t>а МБУ «ЦЖКХ и РД» назначить ответственным лицом.</w:t>
      </w:r>
    </w:p>
    <w:p w:rsidR="00E61AA5" w:rsidRDefault="00E61AA5" w:rsidP="0033336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6E5644" w:rsidRDefault="006E5644" w:rsidP="00B84D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4DA5" w:rsidRDefault="006E5644" w:rsidP="00B84D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B84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2B5" w:rsidRDefault="00B84DA5" w:rsidP="00B84D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</w:t>
      </w:r>
      <w:r w:rsidR="006E564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E564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Алакуртти                                                                          </w:t>
      </w:r>
      <w:proofErr w:type="spellStart"/>
      <w:r w:rsidR="006E5644">
        <w:rPr>
          <w:rFonts w:ascii="Times New Roman" w:hAnsi="Times New Roman" w:cs="Times New Roman"/>
          <w:sz w:val="24"/>
          <w:szCs w:val="24"/>
        </w:rPr>
        <w:t>Н.Ю.Базуева</w:t>
      </w:r>
      <w:proofErr w:type="spellEnd"/>
    </w:p>
    <w:p w:rsidR="00E61AA5" w:rsidRDefault="00E61AA5" w:rsidP="00B84D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1AA5" w:rsidRDefault="00E61AA5" w:rsidP="00B84D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1AA5" w:rsidRDefault="00E61AA5" w:rsidP="00B84D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             _______________ /Гоменюк Н.В./  «______»__________2014 г.</w:t>
      </w:r>
    </w:p>
    <w:p w:rsidR="00F312B5" w:rsidRDefault="00F312B5" w:rsidP="00F312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F312B5" w:rsidSect="0039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49DD"/>
    <w:multiLevelType w:val="hybridMultilevel"/>
    <w:tmpl w:val="2116A0DE"/>
    <w:lvl w:ilvl="0" w:tplc="65B433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F66"/>
    <w:rsid w:val="000207F4"/>
    <w:rsid w:val="00023713"/>
    <w:rsid w:val="00071ABA"/>
    <w:rsid w:val="001340DF"/>
    <w:rsid w:val="002200AC"/>
    <w:rsid w:val="00244B89"/>
    <w:rsid w:val="002A7075"/>
    <w:rsid w:val="00333366"/>
    <w:rsid w:val="00396475"/>
    <w:rsid w:val="003C18B0"/>
    <w:rsid w:val="004725D8"/>
    <w:rsid w:val="004A2C62"/>
    <w:rsid w:val="004B3CD4"/>
    <w:rsid w:val="0051780D"/>
    <w:rsid w:val="00534ABB"/>
    <w:rsid w:val="0054177D"/>
    <w:rsid w:val="005B4C33"/>
    <w:rsid w:val="00612747"/>
    <w:rsid w:val="006E06A1"/>
    <w:rsid w:val="006E5644"/>
    <w:rsid w:val="007D0831"/>
    <w:rsid w:val="007D400E"/>
    <w:rsid w:val="007D6EF1"/>
    <w:rsid w:val="007E0F66"/>
    <w:rsid w:val="00823D2B"/>
    <w:rsid w:val="00871185"/>
    <w:rsid w:val="00990049"/>
    <w:rsid w:val="009B5E46"/>
    <w:rsid w:val="00B02C3D"/>
    <w:rsid w:val="00B84DA5"/>
    <w:rsid w:val="00BB4C0D"/>
    <w:rsid w:val="00BF1DB5"/>
    <w:rsid w:val="00C16147"/>
    <w:rsid w:val="00C25C14"/>
    <w:rsid w:val="00CA2104"/>
    <w:rsid w:val="00D415B0"/>
    <w:rsid w:val="00D713F2"/>
    <w:rsid w:val="00E61AA5"/>
    <w:rsid w:val="00E85D6D"/>
    <w:rsid w:val="00ED20D7"/>
    <w:rsid w:val="00F312B5"/>
    <w:rsid w:val="00F446EC"/>
    <w:rsid w:val="00FA2619"/>
    <w:rsid w:val="00FC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F66"/>
    <w:pPr>
      <w:ind w:left="720"/>
      <w:contextualSpacing/>
    </w:pPr>
  </w:style>
  <w:style w:type="paragraph" w:styleId="a4">
    <w:name w:val="header"/>
    <w:basedOn w:val="a"/>
    <w:link w:val="a5"/>
    <w:rsid w:val="00823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2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te Heading"/>
    <w:basedOn w:val="a"/>
    <w:next w:val="a"/>
    <w:link w:val="a7"/>
    <w:rsid w:val="006E5644"/>
    <w:rPr>
      <w:rFonts w:ascii="Calibri" w:eastAsia="Times New Roman" w:hAnsi="Calibri" w:cs="Times New Roman"/>
      <w:lang w:eastAsia="ru-RU"/>
    </w:rPr>
  </w:style>
  <w:style w:type="character" w:customStyle="1" w:styleId="a7">
    <w:name w:val="Заголовок записки Знак"/>
    <w:basedOn w:val="a0"/>
    <w:link w:val="a6"/>
    <w:rsid w:val="006E56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Надежда Юрьевна</cp:lastModifiedBy>
  <cp:revision>13</cp:revision>
  <cp:lastPrinted>2014-12-04T17:02:00Z</cp:lastPrinted>
  <dcterms:created xsi:type="dcterms:W3CDTF">2011-06-29T16:17:00Z</dcterms:created>
  <dcterms:modified xsi:type="dcterms:W3CDTF">2014-12-08T05:09:00Z</dcterms:modified>
</cp:coreProperties>
</file>